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B" w:rsidRDefault="005D10EB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5D10EB" w:rsidRDefault="005D10EB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5D10EB" w:rsidRDefault="005D10EB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8122CD" w:rsidRDefault="008122CD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8122CD" w:rsidRDefault="008122CD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8122CD" w:rsidRDefault="008122CD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</w:p>
    <w:p w:rsidR="005D10EB" w:rsidRDefault="005D10EB" w:rsidP="005D10E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9A5"/>
          <w:spacing w:val="-12"/>
          <w:kern w:val="36"/>
          <w:sz w:val="24"/>
          <w:szCs w:val="24"/>
          <w:lang w:eastAsia="pl-PL"/>
        </w:rPr>
        <w:t>Zakończenie  praktyk  zawodowych  w  ramach  programu Erasmus+!!</w:t>
      </w:r>
    </w:p>
    <w:p w:rsidR="005D10EB" w:rsidRDefault="005D10EB" w:rsidP="005D10EB">
      <w:pPr>
        <w:shd w:val="clear" w:color="auto" w:fill="FFFFFF"/>
        <w:spacing w:after="0"/>
        <w:textAlignment w:val="baseline"/>
        <w:outlineLvl w:val="0"/>
        <w:rPr>
          <w:rFonts w:ascii="Georgia" w:eastAsia="Times New Roman" w:hAnsi="Georgia" w:cs="Times New Roman"/>
          <w:b/>
          <w:bCs/>
          <w:color w:val="0029A5"/>
          <w:spacing w:val="-12"/>
          <w:kern w:val="36"/>
          <w:sz w:val="19"/>
          <w:szCs w:val="19"/>
          <w:lang w:eastAsia="pl-PL"/>
        </w:rPr>
      </w:pPr>
    </w:p>
    <w:p w:rsidR="005D10EB" w:rsidRDefault="005D10EB" w:rsidP="005D10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zeszły Piątek nasi stażyści zakończyli praktyki zawodowe w Chorwacji. Zadowoleni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pełni nowych doświadczeń nie tylko tych zawodowych wrócili  do Polski. </w:t>
      </w:r>
    </w:p>
    <w:p w:rsidR="005D10EB" w:rsidRDefault="005D10EB" w:rsidP="005D10E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Staże zawodowe realizowane w ramach programu Erasmus+ to niezwykła szansa dla każdego. Młodzież  zdobywa doświadczenie branżowe w międzynarodowym środowisku, nawiązuje znajomości, które mogą okazać się przydatne w przyszłym życiu. Wszyscy uczestnicy programu otrzymali certyfikaty ukończenia praktyk. </w:t>
      </w:r>
    </w:p>
    <w:p w:rsidR="00857885" w:rsidRDefault="00857885"/>
    <w:sectPr w:rsidR="00857885" w:rsidSect="0085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0EB"/>
    <w:rsid w:val="005D10EB"/>
    <w:rsid w:val="008122CD"/>
    <w:rsid w:val="00857885"/>
    <w:rsid w:val="00D7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EB"/>
  </w:style>
  <w:style w:type="paragraph" w:styleId="Nagwek1">
    <w:name w:val="heading 1"/>
    <w:basedOn w:val="Normalny"/>
    <w:link w:val="Nagwek1Znak"/>
    <w:uiPriority w:val="9"/>
    <w:qFormat/>
    <w:rsid w:val="005D1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0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1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2</cp:revision>
  <dcterms:created xsi:type="dcterms:W3CDTF">2025-04-15T07:37:00Z</dcterms:created>
  <dcterms:modified xsi:type="dcterms:W3CDTF">2025-04-15T09:18:00Z</dcterms:modified>
</cp:coreProperties>
</file>